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C7" w:rsidRDefault="003B69C7" w:rsidP="003B69C7">
      <w:pPr>
        <w:pStyle w:val="Cabealho"/>
        <w:tabs>
          <w:tab w:val="center" w:pos="5103"/>
        </w:tabs>
        <w:ind w:left="-1134"/>
        <w:jc w:val="center"/>
        <w:rPr>
          <w:i/>
        </w:rPr>
      </w:pPr>
      <w:r w:rsidRPr="00B54E2C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048000" cy="845185"/>
            <wp:effectExtent l="0" t="0" r="0" b="0"/>
            <wp:wrapSquare wrapText="bothSides"/>
            <wp:docPr id="1" name="Imagem 1" descr="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A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t xml:space="preserve">     </w:t>
      </w:r>
    </w:p>
    <w:p w:rsidR="003B69C7" w:rsidRDefault="003B69C7" w:rsidP="003B69C7">
      <w:pPr>
        <w:jc w:val="center"/>
        <w:rPr>
          <w:rFonts w:ascii="Arial" w:hAnsi="Arial" w:cs="Arial"/>
          <w:b/>
          <w:sz w:val="28"/>
          <w:szCs w:val="28"/>
        </w:rPr>
      </w:pPr>
    </w:p>
    <w:p w:rsidR="003B69C7" w:rsidRDefault="003B69C7" w:rsidP="003B69C7">
      <w:pPr>
        <w:jc w:val="center"/>
        <w:rPr>
          <w:rFonts w:ascii="Arial" w:hAnsi="Arial" w:cs="Arial"/>
          <w:b/>
          <w:sz w:val="28"/>
          <w:szCs w:val="28"/>
        </w:rPr>
      </w:pPr>
    </w:p>
    <w:p w:rsidR="003B69C7" w:rsidRDefault="003B69C7" w:rsidP="003B69C7">
      <w:pPr>
        <w:jc w:val="center"/>
        <w:rPr>
          <w:rFonts w:ascii="Arial" w:hAnsi="Arial" w:cs="Arial"/>
          <w:b/>
          <w:sz w:val="28"/>
          <w:szCs w:val="28"/>
        </w:rPr>
      </w:pPr>
    </w:p>
    <w:p w:rsidR="003B69C7" w:rsidRDefault="003B69C7" w:rsidP="00923367">
      <w:pPr>
        <w:rPr>
          <w:rFonts w:ascii="Arial" w:hAnsi="Arial" w:cs="Arial"/>
          <w:b/>
          <w:sz w:val="28"/>
          <w:szCs w:val="28"/>
        </w:rPr>
      </w:pPr>
    </w:p>
    <w:p w:rsidR="003B69C7" w:rsidRPr="00923367" w:rsidRDefault="003B69C7" w:rsidP="003B69C7">
      <w:pPr>
        <w:jc w:val="center"/>
        <w:rPr>
          <w:rFonts w:ascii="Arial" w:hAnsi="Arial" w:cs="Arial"/>
          <w:b/>
          <w:sz w:val="24"/>
          <w:szCs w:val="24"/>
        </w:rPr>
      </w:pPr>
      <w:r w:rsidRPr="00923367">
        <w:rPr>
          <w:rFonts w:ascii="Arial" w:hAnsi="Arial" w:cs="Arial"/>
          <w:b/>
          <w:sz w:val="24"/>
          <w:szCs w:val="24"/>
        </w:rPr>
        <w:t xml:space="preserve">PRÓ-REITORIA ADJUNTA DE PESQUISA E PÓS-GRADUAÇÃO </w:t>
      </w:r>
    </w:p>
    <w:p w:rsidR="003B69C7" w:rsidRPr="00923367" w:rsidRDefault="003B69C7" w:rsidP="00923367">
      <w:pPr>
        <w:jc w:val="center"/>
        <w:rPr>
          <w:rFonts w:ascii="Arial" w:hAnsi="Arial" w:cs="Arial"/>
          <w:b/>
          <w:sz w:val="24"/>
          <w:szCs w:val="24"/>
        </w:rPr>
      </w:pPr>
      <w:r w:rsidRPr="00923367">
        <w:rPr>
          <w:rFonts w:ascii="Arial" w:hAnsi="Arial" w:cs="Arial"/>
          <w:b/>
          <w:sz w:val="24"/>
          <w:szCs w:val="24"/>
        </w:rPr>
        <w:t>PROGRAMA SEMENTE DE INICIAÇÃO CIENTÍFICA - PSIC</w:t>
      </w:r>
    </w:p>
    <w:p w:rsidR="003B69C7" w:rsidRPr="00C53FD4" w:rsidRDefault="003B69C7" w:rsidP="003B69C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23367">
        <w:rPr>
          <w:rFonts w:ascii="Arial" w:hAnsi="Arial" w:cs="Arial"/>
          <w:b/>
          <w:sz w:val="24"/>
          <w:szCs w:val="24"/>
        </w:rPr>
        <w:t>PROJETO DE PESQUISA</w:t>
      </w:r>
    </w:p>
    <w:p w:rsidR="003B69C7" w:rsidRPr="00C53FD4" w:rsidRDefault="003B69C7" w:rsidP="003B69C7">
      <w:pPr>
        <w:pStyle w:val="Ttulo2"/>
        <w:rPr>
          <w:rFonts w:ascii="Arial" w:hAnsi="Arial" w:cs="Arial"/>
          <w:sz w:val="24"/>
        </w:rPr>
      </w:pPr>
      <w:r w:rsidRPr="00C53FD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959474" cy="276224"/>
                <wp:effectExtent l="0" t="0" r="22860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C7" w:rsidRPr="00894473" w:rsidRDefault="003B69C7" w:rsidP="003B69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17.4pt;width:469.25pt;height:21.7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bmLgIAAFYEAAAOAAAAZHJzL2Uyb0RvYy54bWysVNtu2zAMfR+wfxD0vjhxk7Yx4hRdugwD&#10;ugvQ7QMYWY6FyaImKbGzry8lJ1l2exnmB4EUqUPykPTirm8120vnFZqST0ZjzqQRWCmzLfmXz+tX&#10;t5z5AKYCjUaW/CA9v1u+fLHobCFzbFBX0jECMb7obMmbEGyRZV40sgU/QisNGWt0LQRS3TarHHSE&#10;3uosH4+vsw5dZR0K6T3dPgxGvkz4dS1F+FjXXgamS065hXS6dG7imS0XUGwd2EaJYxrwD1m0oAwF&#10;PUM9QAC2c+o3qFYJhx7rMBLYZljXSshUA1UzGf9SzVMDVqZaiBxvzzT5/wcrPuw/Oaaqkl9xZqCl&#10;Fq1A9cAqyYLsA7KryFFnfUGuT5acQ/8ae+p1qtfbRxRfPTO4asBs5b1z2DUSKspxEl9mF08HHB9B&#10;Nt17rCgY7AImoL52bSSQKGGETr06nPtDeTBBl7P5bD69mXImyJbfXOf5NIWA4vTaOh/eSmxZFEru&#10;qP8JHfaPPsRsoDi5xGAetarWSuukuO1mpR3bA83KOn1H9J/ctGFdyeezfDYQ8FeIcfr+BNGqQEOv&#10;VVvy27MTFJG2N6ZKIxlA6UGmlLU58hipG0gM/aY/9mWD1YEYdTgMNy0jCQ2675x1NNgl99924CRn&#10;+p2hrswn02nchKRMZzc5Ke7Ssrm0gBEEVfLA2SCuwrA9O+vUtqFIpzm4p06uVSI5tnzI6pg3DW/i&#10;/rhocTsu9eT143ewfAYAAP//AwBQSwMEFAAGAAgAAAAhAPiNZrTcAAAABgEAAA8AAABkcnMvZG93&#10;bnJldi54bWxMz8FOwzAMBuA7Eu8QGYnLxFIo3bpSd4JJO3FaGfesMW1F45Qk27q3J5zG0fqt35/L&#10;9WQGcSLne8sIj/MEBHFjdc8twv5j+5CD8EGxVoNlQriQh3V1e1OqQtsz7+hUh1bEEvaFQuhCGAsp&#10;fdORUX5uR+KYfVlnVIija6V26hzLzSCfkmQhjeo5XujUSJuOmu/6aBAWP3U6e//UM95dtm+uMZne&#10;7DPE+7vp9QVEoClcl+GPH+lQRdPBHll7MSDERwJC+hz9MV2leQbigLDMU5BVKf/zq18AAAD//wMA&#10;UEsBAi0AFAAGAAgAAAAhALaDOJL+AAAA4QEAABMAAAAAAAAAAAAAAAAAAAAAAFtDb250ZW50X1R5&#10;cGVzXS54bWxQSwECLQAUAAYACAAAACEAOP0h/9YAAACUAQAACwAAAAAAAAAAAAAAAAAvAQAAX3Jl&#10;bHMvLnJlbHNQSwECLQAUAAYACAAAACEAp3G25i4CAABWBAAADgAAAAAAAAAAAAAAAAAuAgAAZHJz&#10;L2Uyb0RvYy54bWxQSwECLQAUAAYACAAAACEA+I1mtNwAAAAGAQAADwAAAAAAAAAAAAAAAACIBAAA&#10;ZHJzL2Rvd25yZXYueG1sUEsFBgAAAAAEAAQA8wAAAJEFAAAAAA==&#10;">
                <v:textbox style="mso-fit-shape-to-text:t">
                  <w:txbxContent>
                    <w:p w:rsidR="003B69C7" w:rsidRPr="00894473" w:rsidRDefault="003B69C7" w:rsidP="003B69C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D4">
        <w:rPr>
          <w:rFonts w:ascii="Arial" w:hAnsi="Arial" w:cs="Arial"/>
          <w:sz w:val="24"/>
        </w:rPr>
        <w:t>TÍTULO DO PROJETO</w:t>
      </w:r>
    </w:p>
    <w:p w:rsidR="003B69C7" w:rsidRPr="00C53FD4" w:rsidRDefault="003B69C7" w:rsidP="003B69C7">
      <w:pPr>
        <w:rPr>
          <w:rFonts w:ascii="Arial" w:hAnsi="Arial" w:cs="Arial"/>
          <w:sz w:val="24"/>
        </w:rPr>
      </w:pPr>
    </w:p>
    <w:p w:rsidR="003B69C7" w:rsidRPr="00C53FD4" w:rsidRDefault="003B69C7" w:rsidP="003B69C7">
      <w:pPr>
        <w:pStyle w:val="Ttulo1"/>
        <w:jc w:val="both"/>
        <w:rPr>
          <w:rFonts w:ascii="Arial" w:hAnsi="Arial" w:cs="Arial"/>
          <w:b w:val="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44"/>
        <w:gridCol w:w="4678"/>
      </w:tblGrid>
      <w:tr w:rsidR="003B69C7" w:rsidRPr="00C53FD4" w:rsidTr="003B69C7">
        <w:trPr>
          <w:trHeight w:val="294"/>
        </w:trPr>
        <w:tc>
          <w:tcPr>
            <w:tcW w:w="4745" w:type="dxa"/>
            <w:gridSpan w:val="2"/>
          </w:tcPr>
          <w:p w:rsidR="003B69C7" w:rsidRPr="00C53FD4" w:rsidRDefault="003B69C7" w:rsidP="003A13E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3FD4">
              <w:rPr>
                <w:rFonts w:ascii="Arial" w:hAnsi="Arial" w:cs="Arial"/>
                <w:b/>
              </w:rPr>
              <w:t>ASSINALE A OPÇÃO DE ESCOLHA:</w:t>
            </w:r>
          </w:p>
        </w:tc>
        <w:tc>
          <w:tcPr>
            <w:tcW w:w="4678" w:type="dxa"/>
          </w:tcPr>
          <w:p w:rsidR="003B69C7" w:rsidRPr="00C53FD4" w:rsidRDefault="003B69C7" w:rsidP="003B69C7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  <w:proofErr w:type="gramStart"/>
            <w:r w:rsidRPr="00C53FD4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C53FD4">
              <w:rPr>
                <w:rFonts w:ascii="Arial" w:hAnsi="Arial" w:cs="Arial"/>
                <w:sz w:val="20"/>
              </w:rPr>
              <w:t xml:space="preserve">   )  PIBIC/CNPq</w:t>
            </w:r>
          </w:p>
          <w:p w:rsidR="003B69C7" w:rsidRPr="00C53FD4" w:rsidRDefault="003B69C7" w:rsidP="003B69C7">
            <w:pPr>
              <w:rPr>
                <w:rFonts w:ascii="Arial" w:hAnsi="Arial" w:cs="Arial"/>
              </w:rPr>
            </w:pPr>
            <w:proofErr w:type="gramStart"/>
            <w:r w:rsidRPr="00C53FD4">
              <w:rPr>
                <w:rFonts w:ascii="Arial" w:hAnsi="Arial" w:cs="Arial"/>
              </w:rPr>
              <w:t xml:space="preserve">(  </w:t>
            </w:r>
            <w:proofErr w:type="gramEnd"/>
            <w:r w:rsidRPr="00C53FD4">
              <w:rPr>
                <w:rFonts w:ascii="Arial" w:hAnsi="Arial" w:cs="Arial"/>
              </w:rPr>
              <w:t xml:space="preserve">   )  PIBIC - ENSINO MÉDIO/CNPq</w:t>
            </w:r>
          </w:p>
          <w:p w:rsidR="003B69C7" w:rsidRPr="00C53FD4" w:rsidRDefault="003B69C7" w:rsidP="003B69C7">
            <w:pPr>
              <w:rPr>
                <w:rFonts w:ascii="Arial" w:hAnsi="Arial" w:cs="Arial"/>
              </w:rPr>
            </w:pPr>
            <w:proofErr w:type="gramStart"/>
            <w:r w:rsidRPr="00C53FD4">
              <w:rPr>
                <w:rFonts w:ascii="Arial" w:hAnsi="Arial" w:cs="Arial"/>
              </w:rPr>
              <w:t xml:space="preserve">(  </w:t>
            </w:r>
            <w:proofErr w:type="gramEnd"/>
            <w:r w:rsidRPr="00C53FD4">
              <w:rPr>
                <w:rFonts w:ascii="Arial" w:hAnsi="Arial" w:cs="Arial"/>
              </w:rPr>
              <w:t xml:space="preserve">   )  PIBITI/CNPq</w:t>
            </w:r>
          </w:p>
          <w:p w:rsidR="003B69C7" w:rsidRPr="00C53FD4" w:rsidRDefault="003B69C7" w:rsidP="003B69C7">
            <w:pPr>
              <w:rPr>
                <w:rFonts w:ascii="Arial" w:hAnsi="Arial" w:cs="Arial"/>
              </w:rPr>
            </w:pPr>
            <w:proofErr w:type="gramStart"/>
            <w:r w:rsidRPr="00C53FD4">
              <w:rPr>
                <w:rFonts w:ascii="Arial" w:hAnsi="Arial" w:cs="Arial"/>
              </w:rPr>
              <w:t xml:space="preserve">(  </w:t>
            </w:r>
            <w:proofErr w:type="gramEnd"/>
            <w:r w:rsidRPr="00C53FD4">
              <w:rPr>
                <w:rFonts w:ascii="Arial" w:hAnsi="Arial" w:cs="Arial"/>
              </w:rPr>
              <w:t xml:space="preserve">   )  FAPEAL </w:t>
            </w:r>
          </w:p>
          <w:p w:rsidR="003B69C7" w:rsidRPr="00C53FD4" w:rsidRDefault="003B69C7" w:rsidP="003B69C7">
            <w:pPr>
              <w:rPr>
                <w:rFonts w:ascii="Arial" w:hAnsi="Arial" w:cs="Arial"/>
              </w:rPr>
            </w:pPr>
            <w:proofErr w:type="gramStart"/>
            <w:r w:rsidRPr="00C53FD4">
              <w:rPr>
                <w:rFonts w:ascii="Arial" w:hAnsi="Arial" w:cs="Arial"/>
              </w:rPr>
              <w:t xml:space="preserve">(  </w:t>
            </w:r>
            <w:proofErr w:type="gramEnd"/>
            <w:r w:rsidRPr="00C53FD4">
              <w:rPr>
                <w:rFonts w:ascii="Arial" w:hAnsi="Arial" w:cs="Arial"/>
              </w:rPr>
              <w:t xml:space="preserve">   )  SANTANDER</w:t>
            </w:r>
          </w:p>
        </w:tc>
      </w:tr>
      <w:tr w:rsidR="003B69C7" w:rsidRPr="00C53FD4" w:rsidTr="003B69C7">
        <w:trPr>
          <w:trHeight w:val="294"/>
        </w:trPr>
        <w:tc>
          <w:tcPr>
            <w:tcW w:w="4745" w:type="dxa"/>
            <w:gridSpan w:val="2"/>
          </w:tcPr>
          <w:p w:rsidR="003B69C7" w:rsidRPr="00C53FD4" w:rsidRDefault="003B69C7" w:rsidP="003A13E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3FD4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69C7" w:rsidRPr="00C53FD4" w:rsidTr="003B69C7">
        <w:tc>
          <w:tcPr>
            <w:tcW w:w="4745" w:type="dxa"/>
            <w:gridSpan w:val="2"/>
          </w:tcPr>
          <w:p w:rsidR="003B69C7" w:rsidRPr="00C53FD4" w:rsidRDefault="003B69C7" w:rsidP="003A13E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  <w:b/>
              </w:rPr>
              <w:t>GRANDE ÁREA DO CONHECIMENTO (CNPq):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69C7" w:rsidRPr="00C53FD4" w:rsidTr="003B69C7">
        <w:tc>
          <w:tcPr>
            <w:tcW w:w="4745" w:type="dxa"/>
            <w:gridSpan w:val="2"/>
          </w:tcPr>
          <w:p w:rsidR="003B69C7" w:rsidRPr="00C53FD4" w:rsidRDefault="003B69C7" w:rsidP="003A13E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3FD4">
              <w:rPr>
                <w:rFonts w:ascii="Arial" w:hAnsi="Arial" w:cs="Arial"/>
                <w:b/>
              </w:rPr>
              <w:t>ÁREA DO CONHECIMENTO (CNPq):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69C7" w:rsidRPr="00C53FD4" w:rsidTr="003B69C7">
        <w:tc>
          <w:tcPr>
            <w:tcW w:w="4745" w:type="dxa"/>
            <w:gridSpan w:val="2"/>
          </w:tcPr>
          <w:p w:rsidR="003B69C7" w:rsidRPr="00C53FD4" w:rsidRDefault="003B69C7" w:rsidP="003A13E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3FD4">
              <w:rPr>
                <w:rFonts w:ascii="Arial" w:hAnsi="Arial" w:cs="Arial"/>
                <w:b/>
              </w:rPr>
              <w:t>SUB-ÁREA DO CONHECIMENTO (CNPq):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69C7" w:rsidRPr="00C53FD4" w:rsidTr="003B69C7">
        <w:tc>
          <w:tcPr>
            <w:tcW w:w="4745" w:type="dxa"/>
            <w:gridSpan w:val="2"/>
          </w:tcPr>
          <w:p w:rsidR="003B69C7" w:rsidRPr="00C53FD4" w:rsidRDefault="003B69C7" w:rsidP="003A13E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3FD4">
              <w:rPr>
                <w:rFonts w:ascii="Arial" w:hAnsi="Arial" w:cs="Arial"/>
                <w:b/>
              </w:rPr>
              <w:t>ESPECIALIDADE DO CONHECIMENTO (CNPq):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69C7" w:rsidRPr="00C53FD4" w:rsidTr="003B69C7">
        <w:tc>
          <w:tcPr>
            <w:tcW w:w="4745" w:type="dxa"/>
            <w:gridSpan w:val="2"/>
          </w:tcPr>
          <w:p w:rsidR="003B69C7" w:rsidRPr="00C53FD4" w:rsidRDefault="003B69C7" w:rsidP="003B69C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3FD4">
              <w:rPr>
                <w:rFonts w:ascii="Arial" w:hAnsi="Arial" w:cs="Arial"/>
                <w:b/>
              </w:rPr>
              <w:t>Nº DO PROTOCOLO DE SUBMISSÃO AO CEP:</w:t>
            </w:r>
          </w:p>
        </w:tc>
        <w:tc>
          <w:tcPr>
            <w:tcW w:w="4678" w:type="dxa"/>
          </w:tcPr>
          <w:p w:rsidR="003B69C7" w:rsidRPr="00C53FD4" w:rsidRDefault="003B69C7" w:rsidP="003B69C7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69C7" w:rsidRPr="00C53FD4" w:rsidTr="003B69C7">
        <w:tc>
          <w:tcPr>
            <w:tcW w:w="4745" w:type="dxa"/>
            <w:gridSpan w:val="2"/>
          </w:tcPr>
          <w:p w:rsidR="003B69C7" w:rsidRPr="00C53FD4" w:rsidRDefault="003B69C7" w:rsidP="003B69C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3FD4">
              <w:rPr>
                <w:rFonts w:ascii="Arial" w:hAnsi="Arial" w:cs="Arial"/>
                <w:b/>
              </w:rPr>
              <w:t>Nº DO PROTOCOLO DE APROVAÇÃO PELO CEP:</w:t>
            </w:r>
          </w:p>
        </w:tc>
        <w:tc>
          <w:tcPr>
            <w:tcW w:w="4678" w:type="dxa"/>
          </w:tcPr>
          <w:p w:rsidR="003B69C7" w:rsidRPr="00C53FD4" w:rsidRDefault="003B69C7" w:rsidP="003B69C7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69C7" w:rsidRPr="00C53FD4" w:rsidTr="003B69C7">
        <w:tc>
          <w:tcPr>
            <w:tcW w:w="1701" w:type="dxa"/>
            <w:vMerge w:val="restart"/>
            <w:shd w:val="clear" w:color="auto" w:fill="auto"/>
            <w:vAlign w:val="center"/>
          </w:tcPr>
          <w:p w:rsidR="003B69C7" w:rsidRPr="00C53FD4" w:rsidRDefault="003B69C7" w:rsidP="003A13E9">
            <w:pPr>
              <w:jc w:val="center"/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  <w:b/>
              </w:rPr>
              <w:t>EQUIPE EXECUTORA</w:t>
            </w:r>
            <w:r w:rsidRPr="00C53FD4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C53FD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44" w:type="dxa"/>
          </w:tcPr>
          <w:p w:rsidR="003B69C7" w:rsidRPr="00C53FD4" w:rsidRDefault="003B69C7" w:rsidP="003A13E9">
            <w:pPr>
              <w:jc w:val="both"/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Professor – Orientador: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Nome: </w:t>
            </w:r>
          </w:p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E-mail: </w:t>
            </w:r>
          </w:p>
          <w:p w:rsidR="003B69C7" w:rsidRDefault="003B69C7" w:rsidP="003B69C7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Tel.</w:t>
            </w:r>
            <w:r w:rsidR="00923367">
              <w:rPr>
                <w:rFonts w:ascii="Arial" w:hAnsi="Arial" w:cs="Arial"/>
              </w:rPr>
              <w:t xml:space="preserve"> </w:t>
            </w:r>
          </w:p>
          <w:p w:rsidR="00923367" w:rsidRPr="00C53FD4" w:rsidRDefault="00923367" w:rsidP="003B6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B69C7" w:rsidRPr="00C53FD4" w:rsidTr="003B69C7">
        <w:tc>
          <w:tcPr>
            <w:tcW w:w="1701" w:type="dxa"/>
            <w:vMerge/>
            <w:shd w:val="clear" w:color="auto" w:fill="auto"/>
          </w:tcPr>
          <w:p w:rsidR="003B69C7" w:rsidRPr="00C53FD4" w:rsidRDefault="003B69C7" w:rsidP="003A13E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53FD4">
              <w:rPr>
                <w:rFonts w:ascii="Arial" w:hAnsi="Arial" w:cs="Arial"/>
              </w:rPr>
              <w:t>Professor</w:t>
            </w:r>
            <w:r w:rsidRPr="00C53FD4">
              <w:rPr>
                <w:rFonts w:ascii="Arial" w:hAnsi="Arial" w:cs="Arial"/>
                <w:bCs/>
              </w:rPr>
              <w:t xml:space="preserve"> -</w:t>
            </w:r>
            <w:r w:rsidR="006346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34673">
              <w:rPr>
                <w:rFonts w:ascii="Arial" w:hAnsi="Arial" w:cs="Arial"/>
                <w:bCs/>
              </w:rPr>
              <w:t>Coo</w:t>
            </w:r>
            <w:r w:rsidRPr="00C53FD4">
              <w:rPr>
                <w:rFonts w:ascii="Arial" w:hAnsi="Arial" w:cs="Arial"/>
                <w:bCs/>
              </w:rPr>
              <w:t>rientador</w:t>
            </w:r>
            <w:proofErr w:type="spellEnd"/>
            <w:r w:rsidRPr="00C53FD4">
              <w:rPr>
                <w:rFonts w:ascii="Arial" w:hAnsi="Arial" w:cs="Arial"/>
                <w:bCs/>
              </w:rPr>
              <w:t xml:space="preserve"> (a):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 Nome: </w:t>
            </w:r>
          </w:p>
          <w:p w:rsidR="003B69C7" w:rsidRPr="00C53FD4" w:rsidRDefault="003B69C7" w:rsidP="003B69C7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E-mail: </w:t>
            </w:r>
          </w:p>
          <w:p w:rsidR="003B69C7" w:rsidRDefault="003B69C7" w:rsidP="003B69C7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Tel.</w:t>
            </w:r>
            <w:r w:rsidR="00923367">
              <w:rPr>
                <w:rFonts w:ascii="Arial" w:hAnsi="Arial" w:cs="Arial"/>
              </w:rPr>
              <w:t xml:space="preserve"> </w:t>
            </w:r>
          </w:p>
          <w:p w:rsidR="00923367" w:rsidRPr="00C53FD4" w:rsidRDefault="00923367" w:rsidP="003B6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B69C7" w:rsidRPr="00C53FD4" w:rsidTr="003B69C7">
        <w:tc>
          <w:tcPr>
            <w:tcW w:w="1701" w:type="dxa"/>
            <w:vMerge/>
            <w:shd w:val="clear" w:color="auto" w:fill="auto"/>
          </w:tcPr>
          <w:p w:rsidR="003B69C7" w:rsidRPr="00C53FD4" w:rsidRDefault="003B69C7" w:rsidP="003A13E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Professor – Colaborador: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Nome: </w:t>
            </w:r>
          </w:p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E-mail: </w:t>
            </w:r>
          </w:p>
          <w:p w:rsidR="003B69C7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Tel.</w:t>
            </w:r>
            <w:r w:rsidR="00923367">
              <w:rPr>
                <w:rFonts w:ascii="Arial" w:hAnsi="Arial" w:cs="Arial"/>
              </w:rPr>
              <w:t xml:space="preserve"> </w:t>
            </w:r>
          </w:p>
          <w:p w:rsidR="00923367" w:rsidRPr="00C53FD4" w:rsidRDefault="00923367" w:rsidP="003A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B69C7" w:rsidRPr="00C53FD4" w:rsidTr="003B69C7">
        <w:tc>
          <w:tcPr>
            <w:tcW w:w="1701" w:type="dxa"/>
            <w:vMerge/>
            <w:shd w:val="clear" w:color="auto" w:fill="auto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53FD4">
              <w:rPr>
                <w:rFonts w:ascii="Arial" w:hAnsi="Arial" w:cs="Arial"/>
                <w:bCs/>
              </w:rPr>
              <w:t>Aluno Bolsista: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Nome: </w:t>
            </w:r>
          </w:p>
          <w:p w:rsidR="003B69C7" w:rsidRPr="00C53FD4" w:rsidRDefault="003B69C7" w:rsidP="003B69C7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E-mail: </w:t>
            </w:r>
          </w:p>
          <w:p w:rsidR="003B69C7" w:rsidRDefault="003B69C7" w:rsidP="003B69C7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Tel. </w:t>
            </w:r>
            <w:r w:rsidR="00923367">
              <w:rPr>
                <w:rFonts w:ascii="Arial" w:hAnsi="Arial" w:cs="Arial"/>
              </w:rPr>
              <w:t xml:space="preserve"> </w:t>
            </w:r>
          </w:p>
          <w:p w:rsidR="00923367" w:rsidRPr="00C53FD4" w:rsidRDefault="00923367" w:rsidP="003B6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B69C7" w:rsidRPr="00C53FD4" w:rsidTr="003B69C7">
        <w:tc>
          <w:tcPr>
            <w:tcW w:w="1701" w:type="dxa"/>
            <w:vMerge/>
            <w:shd w:val="clear" w:color="auto" w:fill="auto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53FD4">
              <w:rPr>
                <w:rFonts w:ascii="Arial" w:hAnsi="Arial" w:cs="Arial"/>
                <w:bCs/>
              </w:rPr>
              <w:t>Aluno – voluntário 1: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Nome:</w:t>
            </w:r>
          </w:p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E-mail:</w:t>
            </w:r>
          </w:p>
          <w:p w:rsidR="003B69C7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Tel. </w:t>
            </w:r>
          </w:p>
          <w:p w:rsidR="00923367" w:rsidRPr="00C53FD4" w:rsidRDefault="00923367" w:rsidP="003A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B69C7" w:rsidRPr="00C53FD4" w:rsidTr="003B69C7">
        <w:tc>
          <w:tcPr>
            <w:tcW w:w="1701" w:type="dxa"/>
            <w:vMerge/>
            <w:shd w:val="clear" w:color="auto" w:fill="auto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53FD4">
              <w:rPr>
                <w:rFonts w:ascii="Arial" w:hAnsi="Arial" w:cs="Arial"/>
                <w:bCs/>
              </w:rPr>
              <w:t>Aluno – voluntário 2: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Nome:</w:t>
            </w:r>
          </w:p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E-mail:</w:t>
            </w:r>
          </w:p>
          <w:p w:rsidR="003B69C7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Tel. </w:t>
            </w:r>
          </w:p>
          <w:p w:rsidR="00923367" w:rsidRPr="00C53FD4" w:rsidRDefault="00923367" w:rsidP="003A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B69C7" w:rsidRPr="00C53FD4" w:rsidTr="003B69C7">
        <w:tc>
          <w:tcPr>
            <w:tcW w:w="1701" w:type="dxa"/>
            <w:vMerge/>
            <w:shd w:val="clear" w:color="auto" w:fill="auto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53FD4">
              <w:rPr>
                <w:rFonts w:ascii="Arial" w:hAnsi="Arial" w:cs="Arial"/>
                <w:bCs/>
              </w:rPr>
              <w:t>Aluno – voluntário 3: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Nome:</w:t>
            </w:r>
          </w:p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E-mail:</w:t>
            </w:r>
          </w:p>
          <w:p w:rsidR="003B69C7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Tel. </w:t>
            </w:r>
          </w:p>
          <w:p w:rsidR="00923367" w:rsidRPr="00C53FD4" w:rsidRDefault="00923367" w:rsidP="003A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B69C7" w:rsidRPr="00C53FD4" w:rsidTr="003B69C7">
        <w:tc>
          <w:tcPr>
            <w:tcW w:w="1701" w:type="dxa"/>
            <w:vMerge/>
            <w:shd w:val="clear" w:color="auto" w:fill="auto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44" w:type="dxa"/>
          </w:tcPr>
          <w:p w:rsidR="003B69C7" w:rsidRPr="00C53FD4" w:rsidRDefault="003B69C7" w:rsidP="003A13E9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53FD4">
              <w:rPr>
                <w:rFonts w:ascii="Arial" w:hAnsi="Arial" w:cs="Arial"/>
                <w:bCs/>
              </w:rPr>
              <w:t>Aluno – voluntário 4:</w:t>
            </w:r>
          </w:p>
        </w:tc>
        <w:tc>
          <w:tcPr>
            <w:tcW w:w="4678" w:type="dxa"/>
          </w:tcPr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Nome:</w:t>
            </w:r>
          </w:p>
          <w:p w:rsidR="003B69C7" w:rsidRPr="00C53FD4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>E-mail:</w:t>
            </w:r>
          </w:p>
          <w:p w:rsidR="003B69C7" w:rsidRDefault="003B69C7" w:rsidP="003A13E9">
            <w:pPr>
              <w:rPr>
                <w:rFonts w:ascii="Arial" w:hAnsi="Arial" w:cs="Arial"/>
              </w:rPr>
            </w:pPr>
            <w:r w:rsidRPr="00C53FD4">
              <w:rPr>
                <w:rFonts w:ascii="Arial" w:hAnsi="Arial" w:cs="Arial"/>
              </w:rPr>
              <w:t xml:space="preserve">Tel. </w:t>
            </w:r>
          </w:p>
          <w:p w:rsidR="00923367" w:rsidRPr="00C53FD4" w:rsidRDefault="00923367" w:rsidP="003A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</w:tbl>
    <w:p w:rsidR="00474495" w:rsidRPr="00C53FD4" w:rsidRDefault="00C53FD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softHyphen/>
      </w:r>
      <w:r>
        <w:rPr>
          <w:rFonts w:ascii="Arial" w:hAnsi="Arial" w:cs="Arial"/>
        </w:rPr>
        <w:softHyphen/>
      </w:r>
    </w:p>
    <w:p w:rsidR="003B69C7" w:rsidRDefault="003B69C7" w:rsidP="00923367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3FD4">
        <w:rPr>
          <w:rFonts w:ascii="Arial" w:hAnsi="Arial" w:cs="Arial"/>
          <w:b/>
          <w:sz w:val="24"/>
          <w:szCs w:val="24"/>
        </w:rPr>
        <w:t xml:space="preserve">BAREMA DE INDICADORES DE PRODUÇÃO CIENTÍFICA </w:t>
      </w:r>
      <w:r w:rsidRPr="00C53FD4">
        <w:rPr>
          <w:rFonts w:ascii="Arial" w:hAnsi="Arial" w:cs="Arial"/>
          <w:sz w:val="24"/>
          <w:szCs w:val="24"/>
        </w:rPr>
        <w:t>(últimos 5 anos)</w:t>
      </w:r>
      <w:r w:rsidR="00923367">
        <w:rPr>
          <w:rFonts w:ascii="Arial" w:hAnsi="Arial" w:cs="Arial"/>
          <w:sz w:val="24"/>
          <w:szCs w:val="24"/>
        </w:rPr>
        <w:t xml:space="preserve"> </w:t>
      </w:r>
    </w:p>
    <w:p w:rsidR="00923367" w:rsidRDefault="00923367" w:rsidP="004C63BD">
      <w:pPr>
        <w:tabs>
          <w:tab w:val="left" w:pos="1665"/>
        </w:tabs>
        <w:jc w:val="center"/>
        <w:rPr>
          <w:rFonts w:ascii="Arial" w:hAnsi="Arial" w:cs="Arial"/>
          <w:sz w:val="24"/>
          <w:szCs w:val="24"/>
        </w:rPr>
      </w:pPr>
    </w:p>
    <w:p w:rsidR="00923367" w:rsidRPr="00C53FD4" w:rsidRDefault="00923367" w:rsidP="00923367">
      <w:pPr>
        <w:tabs>
          <w:tab w:val="left" w:pos="1665"/>
        </w:tabs>
        <w:jc w:val="center"/>
        <w:rPr>
          <w:rFonts w:ascii="Arial" w:hAnsi="Arial" w:cs="Arial"/>
          <w:sz w:val="24"/>
          <w:szCs w:val="24"/>
        </w:rPr>
      </w:pPr>
    </w:p>
    <w:p w:rsidR="00923367" w:rsidRPr="00C53FD4" w:rsidRDefault="00923367" w:rsidP="00923367">
      <w:pPr>
        <w:tabs>
          <w:tab w:val="left" w:pos="1665"/>
        </w:tabs>
        <w:rPr>
          <w:rFonts w:ascii="Arial" w:hAnsi="Arial" w:cs="Arial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1701"/>
        <w:gridCol w:w="1984"/>
      </w:tblGrid>
      <w:tr w:rsidR="00923367" w:rsidRPr="00C53FD4" w:rsidTr="00603F96">
        <w:trPr>
          <w:jc w:val="center"/>
        </w:trPr>
        <w:tc>
          <w:tcPr>
            <w:tcW w:w="2122" w:type="dxa"/>
            <w:shd w:val="clear" w:color="auto" w:fill="BFBF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TIPO DE PRODUÇÃO CIENTÍFICA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 MÁXIMA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 REGISTRADA PELO DOCENTE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 OBTIDA PELO DOCENTE APÓS ANÁLISE DO COMITÊ INTERNO</w:t>
            </w: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Artigos completos publicados em periódicos científicos especializados.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 ponto por 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Patentes.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 ponto por patente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Trabalhos completos publicados em anais de congressos internacionais.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 por trabalho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Trabalhos completos publicados em anais de congressos nacionais.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0,25 ponto por trabalho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Resumos publicados em anais ou apresentação de trabalho em eventos internacionais.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0,2 ponto por trabalho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Resumos publicados em eventos nacionais.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0,1 ponto por trabalho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Líder de Grupo de Pesquisa cadastrado no CNPq, certificado pelo CESMAC.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 por certificação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701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923367" w:rsidRPr="00C53FD4" w:rsidRDefault="00923367" w:rsidP="00603F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3367" w:rsidRPr="00C53FD4" w:rsidTr="00603F96">
        <w:trPr>
          <w:trHeight w:val="573"/>
          <w:jc w:val="center"/>
        </w:trPr>
        <w:tc>
          <w:tcPr>
            <w:tcW w:w="2122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Publicação de livro com ISBN.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 ponto por livro publicado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701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trHeight w:val="573"/>
          <w:jc w:val="center"/>
        </w:trPr>
        <w:tc>
          <w:tcPr>
            <w:tcW w:w="2122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Publicação de capítulo de livro com ISBN.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 por capítulo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701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Orientação de teses de doutorado e dissertação de mestrado concluídas (reconhecimento CAPES).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 ponto por orientação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lastRenderedPageBreak/>
              <w:t>TIPO DE PRODUÇÃO CIENTÍFICA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 MÁXIMA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 REGISTRADA PELO DOCENTE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PONTUAÇÃO OBTIDA PELO DOCENTE APÓS ANÁLISE DO COMITÊ INTERNO</w:t>
            </w: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Orientação de Trabalhos de Conclusão de Curso (TCC) de especialização concluída.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0,25 ponto por orientação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1,0 ponto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Orientação de TCC de graduação concluída.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0,1 ponto por orientação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Orientação de projetos de iniciação científica ou extensão (concluída).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0,3 ponto por orientação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1,5 ponto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Participação em bancas examinadoras de doutorado ou mestrado.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0,5 ponto por banca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Participação em bancas examinadoras de especialização.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0,3 ponto por banca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1,5 ponto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Aprovação em edital externo com apoio financeiro.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 ponto por pesquisa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701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DE608F">
              <w:rPr>
                <w:rFonts w:ascii="Arial" w:hAnsi="Arial" w:cs="Arial"/>
                <w:color w:val="000009"/>
                <w:sz w:val="22"/>
                <w:szCs w:val="22"/>
              </w:rPr>
              <w:t>Processos, produtos tecnológicos ou softwares.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608F"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701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  <w:tr w:rsidR="00923367" w:rsidRPr="00C53FD4" w:rsidTr="00603F96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color w:val="000009"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color w:val="000009"/>
                <w:sz w:val="22"/>
                <w:szCs w:val="22"/>
              </w:rPr>
              <w:t>TOTAL DE PONTOS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3367" w:rsidRPr="00DE608F" w:rsidRDefault="00923367" w:rsidP="00603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08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</w:tcPr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  <w:p w:rsidR="00923367" w:rsidRPr="00C53FD4" w:rsidRDefault="00923367" w:rsidP="00603F96">
            <w:pPr>
              <w:rPr>
                <w:rFonts w:ascii="Arial" w:hAnsi="Arial" w:cs="Arial"/>
              </w:rPr>
            </w:pPr>
          </w:p>
        </w:tc>
      </w:tr>
    </w:tbl>
    <w:p w:rsidR="00923367" w:rsidRDefault="00923367" w:rsidP="00923367"/>
    <w:p w:rsidR="00923367" w:rsidRDefault="00923367" w:rsidP="00923367">
      <w:pPr>
        <w:ind w:left="-993"/>
      </w:pPr>
    </w:p>
    <w:p w:rsidR="00923367" w:rsidRDefault="00923367" w:rsidP="00923367">
      <w:pPr>
        <w:ind w:left="-993"/>
      </w:pPr>
    </w:p>
    <w:p w:rsidR="00923367" w:rsidRPr="000F30E7" w:rsidRDefault="00923367" w:rsidP="00923367">
      <w:pPr>
        <w:ind w:left="-993"/>
        <w:rPr>
          <w:rFonts w:ascii="Arial" w:hAnsi="Arial" w:cs="Arial"/>
          <w:b/>
          <w:sz w:val="22"/>
          <w:szCs w:val="22"/>
        </w:rPr>
      </w:pPr>
      <w:r w:rsidRPr="000F30E7">
        <w:rPr>
          <w:rFonts w:ascii="Arial" w:hAnsi="Arial" w:cs="Arial"/>
          <w:b/>
          <w:sz w:val="22"/>
          <w:szCs w:val="22"/>
        </w:rPr>
        <w:t>Assinatura do docente: _______________________________________________________</w:t>
      </w:r>
    </w:p>
    <w:p w:rsidR="00923367" w:rsidRPr="000F30E7" w:rsidRDefault="00923367" w:rsidP="00923367">
      <w:pPr>
        <w:ind w:left="-993"/>
        <w:rPr>
          <w:rFonts w:ascii="Arial" w:hAnsi="Arial" w:cs="Arial"/>
          <w:b/>
          <w:sz w:val="22"/>
          <w:szCs w:val="22"/>
        </w:rPr>
      </w:pPr>
    </w:p>
    <w:p w:rsidR="00923367" w:rsidRPr="000F30E7" w:rsidRDefault="00923367" w:rsidP="00923367">
      <w:pPr>
        <w:ind w:left="-993"/>
        <w:rPr>
          <w:rFonts w:ascii="Arial" w:hAnsi="Arial" w:cs="Arial"/>
          <w:b/>
          <w:sz w:val="22"/>
          <w:szCs w:val="22"/>
        </w:rPr>
      </w:pPr>
      <w:r w:rsidRPr="000F30E7">
        <w:rPr>
          <w:rFonts w:ascii="Arial" w:hAnsi="Arial" w:cs="Arial"/>
          <w:b/>
          <w:sz w:val="22"/>
          <w:szCs w:val="22"/>
        </w:rPr>
        <w:t>Data: _____/ _____/ ________</w:t>
      </w:r>
    </w:p>
    <w:p w:rsidR="00923367" w:rsidRPr="00C53FD4" w:rsidRDefault="00923367" w:rsidP="004C63BD">
      <w:pPr>
        <w:tabs>
          <w:tab w:val="left" w:pos="1665"/>
        </w:tabs>
        <w:jc w:val="center"/>
        <w:rPr>
          <w:rFonts w:ascii="Arial" w:hAnsi="Arial" w:cs="Arial"/>
          <w:sz w:val="24"/>
          <w:szCs w:val="24"/>
        </w:rPr>
      </w:pPr>
    </w:p>
    <w:sectPr w:rsidR="00923367" w:rsidRPr="00C53FD4" w:rsidSect="003B69C7">
      <w:pgSz w:w="11906" w:h="16838"/>
      <w:pgMar w:top="42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7"/>
    <w:rsid w:val="00091817"/>
    <w:rsid w:val="003B69C7"/>
    <w:rsid w:val="004C63BD"/>
    <w:rsid w:val="00634673"/>
    <w:rsid w:val="0078749D"/>
    <w:rsid w:val="00923367"/>
    <w:rsid w:val="00BB57EE"/>
    <w:rsid w:val="00C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AC51-3FAE-4A05-8EB0-BD454D73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69C7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B69C7"/>
    <w:pPr>
      <w:keepNext/>
      <w:spacing w:line="360" w:lineRule="auto"/>
      <w:jc w:val="center"/>
      <w:outlineLvl w:val="1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3B69C7"/>
    <w:pPr>
      <w:keepNext/>
      <w:spacing w:before="240" w:after="240" w:line="360" w:lineRule="auto"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69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B69C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B69C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B69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B69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Rosa Gomes Torres</dc:creator>
  <cp:keywords/>
  <dc:description/>
  <cp:lastModifiedBy>Luana Rosa Gomes Torres</cp:lastModifiedBy>
  <cp:revision>3</cp:revision>
  <dcterms:created xsi:type="dcterms:W3CDTF">2019-06-07T14:34:00Z</dcterms:created>
  <dcterms:modified xsi:type="dcterms:W3CDTF">2019-07-03T11:56:00Z</dcterms:modified>
</cp:coreProperties>
</file>